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68" w:rsidRDefault="00687968">
      <w:pPr>
        <w:rPr>
          <w:rFonts w:ascii="Times New Roman" w:hAnsi="Times New Roman" w:cs="Times New Roman"/>
          <w:sz w:val="28"/>
          <w:szCs w:val="28"/>
        </w:rPr>
      </w:pPr>
    </w:p>
    <w:p w:rsidR="00E973B3" w:rsidRDefault="00E973B3" w:rsidP="00E97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74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дание для студентов  гр. </w:t>
      </w:r>
      <w:r w:rsidRPr="00E973B3">
        <w:rPr>
          <w:rFonts w:ascii="Times New Roman" w:hAnsi="Times New Roman" w:cs="Times New Roman"/>
          <w:b/>
          <w:sz w:val="28"/>
          <w:szCs w:val="28"/>
        </w:rPr>
        <w:t>СТ-31</w:t>
      </w:r>
    </w:p>
    <w:p w:rsidR="00E973B3" w:rsidRDefault="00E973B3" w:rsidP="00E973B3">
      <w:pPr>
        <w:rPr>
          <w:rFonts w:ascii="Times New Roman" w:hAnsi="Times New Roman" w:cs="Times New Roman"/>
          <w:sz w:val="28"/>
          <w:szCs w:val="28"/>
        </w:rPr>
      </w:pPr>
    </w:p>
    <w:p w:rsidR="00E973B3" w:rsidRDefault="00E973B3" w:rsidP="00E97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0D5F43">
        <w:rPr>
          <w:rFonts w:ascii="Times New Roman" w:hAnsi="Times New Roman" w:cs="Times New Roman"/>
          <w:sz w:val="28"/>
          <w:szCs w:val="28"/>
        </w:rPr>
        <w:t>Техническая механика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3B3" w:rsidRDefault="00E973B3" w:rsidP="00E97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Шаталов А.В. </w:t>
      </w:r>
    </w:p>
    <w:p w:rsidR="00E973B3" w:rsidRDefault="00E973B3" w:rsidP="00E97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0D5F43" w:rsidRPr="000D5F4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D5F43" w:rsidRPr="000D5F43">
          <w:rPr>
            <w:rFonts w:ascii="Times New Roman" w:hAnsi="Times New Roman" w:cs="Times New Roman"/>
            <w:sz w:val="28"/>
            <w:szCs w:val="28"/>
          </w:rPr>
          <w:t>AlexScha@mail.ru</w:t>
        </w:r>
      </w:hyperlink>
      <w:r w:rsidR="000D5F43" w:rsidRPr="000D5F43">
        <w:rPr>
          <w:rFonts w:ascii="Times New Roman" w:hAnsi="Times New Roman" w:cs="Times New Roman"/>
          <w:sz w:val="28"/>
          <w:szCs w:val="28"/>
        </w:rPr>
        <w:t>, https://vk.com/alexscha.</w:t>
      </w:r>
    </w:p>
    <w:p w:rsidR="00E973B3" w:rsidRDefault="00E973B3" w:rsidP="00E97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BC7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расписанию)</w:t>
      </w:r>
      <w:r w:rsidR="00303712">
        <w:rPr>
          <w:rFonts w:ascii="Times New Roman" w:hAnsi="Times New Roman" w:cs="Times New Roman"/>
          <w:sz w:val="28"/>
          <w:szCs w:val="28"/>
        </w:rPr>
        <w:t>.</w:t>
      </w:r>
    </w:p>
    <w:p w:rsidR="00E973B3" w:rsidRDefault="00E973B3" w:rsidP="00E973B3">
      <w:pPr>
        <w:rPr>
          <w:rFonts w:ascii="Times New Roman" w:hAnsi="Times New Roman" w:cs="Times New Roman"/>
          <w:sz w:val="28"/>
          <w:szCs w:val="28"/>
        </w:rPr>
      </w:pPr>
    </w:p>
    <w:p w:rsidR="00E973B3" w:rsidRDefault="00E973B3" w:rsidP="00E973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73B3" w:rsidRDefault="00E973B3" w:rsidP="00E973B3">
      <w:pPr>
        <w:rPr>
          <w:rFonts w:ascii="Times New Roman" w:hAnsi="Times New Roman" w:cs="Times New Roman"/>
          <w:sz w:val="28"/>
          <w:szCs w:val="28"/>
        </w:rPr>
      </w:pPr>
    </w:p>
    <w:p w:rsidR="00C41CAB" w:rsidRDefault="00C41CAB" w:rsidP="00C41CAB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9184F">
        <w:rPr>
          <w:rFonts w:ascii="Times New Roman" w:hAnsi="Times New Roman" w:cs="Times New Roman"/>
          <w:i/>
          <w:sz w:val="28"/>
          <w:szCs w:val="28"/>
        </w:rPr>
        <w:t>05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69184F"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2AB" w:rsidRDefault="00024F0A" w:rsidP="00676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№7. Оформление рабочей тетради. Сдача отчета по выполненным работам.</w:t>
      </w:r>
    </w:p>
    <w:p w:rsidR="00024F0A" w:rsidRDefault="00024F0A" w:rsidP="006769D2">
      <w:pPr>
        <w:rPr>
          <w:rFonts w:ascii="Times New Roman" w:hAnsi="Times New Roman" w:cs="Times New Roman"/>
          <w:sz w:val="28"/>
          <w:szCs w:val="28"/>
        </w:rPr>
      </w:pPr>
    </w:p>
    <w:p w:rsidR="0069184F" w:rsidRDefault="0069184F" w:rsidP="0069184F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84F" w:rsidRDefault="0069184F" w:rsidP="006769D2">
      <w:pPr>
        <w:rPr>
          <w:rFonts w:ascii="Times New Roman" w:hAnsi="Times New Roman" w:cs="Times New Roman"/>
          <w:sz w:val="28"/>
          <w:szCs w:val="28"/>
        </w:rPr>
      </w:pPr>
    </w:p>
    <w:p w:rsidR="0069184F" w:rsidRDefault="0069184F" w:rsidP="00691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Лекционное занятие «Шпоночные и шлицевые соединения».  Изучить и законспектировать основные сведения (стр.91-103) </w:t>
      </w:r>
      <w:r w:rsidRPr="003D515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4F" w:rsidRDefault="0069184F" w:rsidP="0069184F">
      <w:pPr>
        <w:rPr>
          <w:rFonts w:ascii="Times New Roman" w:hAnsi="Times New Roman" w:cs="Times New Roman"/>
          <w:sz w:val="28"/>
          <w:szCs w:val="28"/>
        </w:rPr>
      </w:pPr>
    </w:p>
    <w:p w:rsidR="0069184F" w:rsidRDefault="0069184F" w:rsidP="0069184F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5C5" w:rsidRDefault="00024F0A" w:rsidP="0006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№8. Защита выполненных 6 работ (</w:t>
      </w:r>
      <w:proofErr w:type="gramStart"/>
      <w:r w:rsidR="000665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665C5">
        <w:rPr>
          <w:rFonts w:ascii="Times New Roman" w:hAnsi="Times New Roman" w:cs="Times New Roman"/>
          <w:sz w:val="28"/>
          <w:szCs w:val="28"/>
        </w:rPr>
        <w:t xml:space="preserve"> контрольным вопросом в методичке) </w:t>
      </w:r>
      <w:r w:rsidR="000665C5" w:rsidRPr="003D5153">
        <w:rPr>
          <w:rFonts w:ascii="Times New Roman" w:hAnsi="Times New Roman" w:cs="Times New Roman"/>
          <w:sz w:val="28"/>
          <w:szCs w:val="28"/>
        </w:rPr>
        <w:t>[</w:t>
      </w:r>
      <w:r w:rsidR="000665C5">
        <w:rPr>
          <w:rFonts w:ascii="Times New Roman" w:hAnsi="Times New Roman" w:cs="Times New Roman"/>
          <w:sz w:val="28"/>
          <w:szCs w:val="28"/>
        </w:rPr>
        <w:t>3</w:t>
      </w:r>
      <w:r w:rsidR="000665C5" w:rsidRPr="003D5153">
        <w:rPr>
          <w:rFonts w:ascii="Times New Roman" w:hAnsi="Times New Roman" w:cs="Times New Roman"/>
          <w:sz w:val="28"/>
          <w:szCs w:val="28"/>
        </w:rPr>
        <w:t>]</w:t>
      </w:r>
      <w:r w:rsidR="000665C5">
        <w:rPr>
          <w:rFonts w:ascii="Times New Roman" w:hAnsi="Times New Roman" w:cs="Times New Roman"/>
          <w:sz w:val="28"/>
          <w:szCs w:val="28"/>
        </w:rPr>
        <w:t>.</w:t>
      </w:r>
    </w:p>
    <w:p w:rsidR="00024F0A" w:rsidRDefault="00024F0A" w:rsidP="00024F0A">
      <w:pPr>
        <w:rPr>
          <w:rFonts w:ascii="Times New Roman" w:hAnsi="Times New Roman" w:cs="Times New Roman"/>
          <w:sz w:val="28"/>
          <w:szCs w:val="28"/>
        </w:rPr>
      </w:pPr>
    </w:p>
    <w:p w:rsidR="0069184F" w:rsidRDefault="0069184F" w:rsidP="0069184F">
      <w:pPr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26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84F" w:rsidRDefault="0069184F" w:rsidP="0069184F">
      <w:pPr>
        <w:rPr>
          <w:rFonts w:ascii="Times New Roman" w:hAnsi="Times New Roman" w:cs="Times New Roman"/>
          <w:sz w:val="28"/>
          <w:szCs w:val="28"/>
        </w:rPr>
      </w:pPr>
    </w:p>
    <w:p w:rsidR="0069184F" w:rsidRDefault="0069184F" w:rsidP="00691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Лекционное занятие «Упругие элементы».  Изучить и законспектировать основные сведения (стр.</w:t>
      </w:r>
      <w:r w:rsidR="00B36DB5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>-</w:t>
      </w:r>
      <w:r w:rsidR="00B36DB5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5153">
        <w:rPr>
          <w:rFonts w:ascii="Times New Roman" w:hAnsi="Times New Roman" w:cs="Times New Roman"/>
          <w:sz w:val="28"/>
          <w:szCs w:val="28"/>
        </w:rPr>
        <w:t>[</w:t>
      </w:r>
      <w:r w:rsidR="00B36DB5">
        <w:rPr>
          <w:rFonts w:ascii="Times New Roman" w:hAnsi="Times New Roman" w:cs="Times New Roman"/>
          <w:sz w:val="28"/>
          <w:szCs w:val="28"/>
        </w:rPr>
        <w:t>4</w:t>
      </w:r>
      <w:r w:rsidRPr="003D51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84F" w:rsidRDefault="0069184F" w:rsidP="006769D2">
      <w:pPr>
        <w:rPr>
          <w:rFonts w:ascii="Times New Roman" w:hAnsi="Times New Roman" w:cs="Times New Roman"/>
          <w:sz w:val="28"/>
          <w:szCs w:val="28"/>
        </w:rPr>
      </w:pPr>
    </w:p>
    <w:p w:rsidR="0069184F" w:rsidRDefault="0069184F" w:rsidP="006769D2">
      <w:pPr>
        <w:rPr>
          <w:rFonts w:ascii="Times New Roman" w:hAnsi="Times New Roman" w:cs="Times New Roman"/>
          <w:sz w:val="28"/>
          <w:szCs w:val="28"/>
        </w:rPr>
      </w:pPr>
    </w:p>
    <w:p w:rsidR="00CA72AB" w:rsidRDefault="00CA72AB" w:rsidP="00CA72AB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CA72AB" w:rsidRDefault="00CA72AB" w:rsidP="00CA72AB">
      <w:pPr>
        <w:rPr>
          <w:rFonts w:ascii="Times New Roman" w:eastAsia="Calibri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A72AB" w:rsidRDefault="00CA72AB" w:rsidP="00CA72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769D2">
        <w:rPr>
          <w:rFonts w:ascii="Times New Roman" w:eastAsia="Calibri" w:hAnsi="Times New Roman" w:cs="Times New Roman"/>
          <w:b/>
          <w:sz w:val="28"/>
          <w:szCs w:val="28"/>
        </w:rPr>
        <w:t>Рабочая</w:t>
      </w:r>
      <w:r w:rsidRPr="006769D2">
        <w:rPr>
          <w:rFonts w:ascii="Times New Roman" w:eastAsia="Calibri" w:hAnsi="Times New Roman" w:cs="Times New Roman"/>
          <w:sz w:val="28"/>
          <w:szCs w:val="28"/>
        </w:rPr>
        <w:t xml:space="preserve"> тетрадь для выполнения лабораторных работ / сост.: А.В.Шаталов, С.Л. Колесников. – Белгород: Изд-во БГТУ, 2016. – 33с.</w:t>
      </w:r>
    </w:p>
    <w:p w:rsidR="00CA72AB" w:rsidRDefault="00CA72AB" w:rsidP="00CA72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A4156">
        <w:rPr>
          <w:rFonts w:ascii="Times New Roman" w:eastAsia="Calibri" w:hAnsi="Times New Roman" w:cs="Times New Roman"/>
          <w:b/>
          <w:sz w:val="28"/>
          <w:szCs w:val="28"/>
        </w:rPr>
        <w:t xml:space="preserve">Детали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машин/ М.Н. Иванов, В.А.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Финогенов.-М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2008.-408с. </w:t>
      </w:r>
      <w:hyperlink r:id="rId6" w:history="1">
        <w:r w:rsidRPr="00B01D43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https://booksee.org/book/627891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2AB" w:rsidRDefault="00CA72AB" w:rsidP="00CA72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9184F">
        <w:rPr>
          <w:rFonts w:ascii="Times New Roman" w:eastAsia="Calibri" w:hAnsi="Times New Roman" w:cs="Times New Roman"/>
          <w:sz w:val="28"/>
          <w:szCs w:val="28"/>
        </w:rPr>
        <w:t>Дунаев П.Ф. Конструирование узлов и деталей машин</w:t>
      </w:r>
      <w:r w:rsidR="00B36DB5">
        <w:rPr>
          <w:rFonts w:ascii="Times New Roman" w:eastAsia="Calibri" w:hAnsi="Times New Roman" w:cs="Times New Roman"/>
          <w:sz w:val="28"/>
          <w:szCs w:val="28"/>
        </w:rPr>
        <w:t>, 2008-496с.</w:t>
      </w:r>
    </w:p>
    <w:p w:rsidR="00024F0A" w:rsidRDefault="00024F0A" w:rsidP="00CA72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Детали машин и основы конструирования: метод указания/сост.: С.Л.Колесников, Г.Р.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Варданян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елгород: Изд-во БГТУ, 2013.-68с.</w:t>
      </w:r>
    </w:p>
    <w:p w:rsidR="00CA72AB" w:rsidRDefault="00CA72AB" w:rsidP="006769D2">
      <w:pPr>
        <w:rPr>
          <w:rFonts w:ascii="Times New Roman" w:hAnsi="Times New Roman" w:cs="Times New Roman"/>
          <w:sz w:val="28"/>
          <w:szCs w:val="28"/>
        </w:rPr>
      </w:pPr>
    </w:p>
    <w:sectPr w:rsidR="00CA72AB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24F0A"/>
    <w:rsid w:val="00063B82"/>
    <w:rsid w:val="000665C5"/>
    <w:rsid w:val="00095160"/>
    <w:rsid w:val="000D5F43"/>
    <w:rsid w:val="00105F7D"/>
    <w:rsid w:val="00137823"/>
    <w:rsid w:val="001B062A"/>
    <w:rsid w:val="001B1A06"/>
    <w:rsid w:val="001E07BD"/>
    <w:rsid w:val="001F1940"/>
    <w:rsid w:val="001F7E45"/>
    <w:rsid w:val="00215951"/>
    <w:rsid w:val="00236463"/>
    <w:rsid w:val="00283F39"/>
    <w:rsid w:val="002F7A9A"/>
    <w:rsid w:val="00303712"/>
    <w:rsid w:val="00367F14"/>
    <w:rsid w:val="003B1D64"/>
    <w:rsid w:val="003B460D"/>
    <w:rsid w:val="003C3DFA"/>
    <w:rsid w:val="003D2EE2"/>
    <w:rsid w:val="003D5153"/>
    <w:rsid w:val="00402204"/>
    <w:rsid w:val="00434BEF"/>
    <w:rsid w:val="00472119"/>
    <w:rsid w:val="004F27BD"/>
    <w:rsid w:val="0053750F"/>
    <w:rsid w:val="00553F32"/>
    <w:rsid w:val="0058494F"/>
    <w:rsid w:val="005F3CE2"/>
    <w:rsid w:val="00600F81"/>
    <w:rsid w:val="00640388"/>
    <w:rsid w:val="006571F3"/>
    <w:rsid w:val="00663FF6"/>
    <w:rsid w:val="006769D2"/>
    <w:rsid w:val="00685319"/>
    <w:rsid w:val="00687968"/>
    <w:rsid w:val="0069184F"/>
    <w:rsid w:val="00693F03"/>
    <w:rsid w:val="006D4994"/>
    <w:rsid w:val="006D4F81"/>
    <w:rsid w:val="007668F3"/>
    <w:rsid w:val="007E53CE"/>
    <w:rsid w:val="008149C5"/>
    <w:rsid w:val="008151F8"/>
    <w:rsid w:val="00817589"/>
    <w:rsid w:val="008324EE"/>
    <w:rsid w:val="0086070D"/>
    <w:rsid w:val="008663AB"/>
    <w:rsid w:val="0086741A"/>
    <w:rsid w:val="00904083"/>
    <w:rsid w:val="009F1FFB"/>
    <w:rsid w:val="00A13047"/>
    <w:rsid w:val="00A1583C"/>
    <w:rsid w:val="00A77245"/>
    <w:rsid w:val="00AA1D69"/>
    <w:rsid w:val="00AD216F"/>
    <w:rsid w:val="00AF6578"/>
    <w:rsid w:val="00B36DB5"/>
    <w:rsid w:val="00B64619"/>
    <w:rsid w:val="00BC5273"/>
    <w:rsid w:val="00BC73C5"/>
    <w:rsid w:val="00BD1007"/>
    <w:rsid w:val="00C20CD6"/>
    <w:rsid w:val="00C41CAB"/>
    <w:rsid w:val="00C46EB1"/>
    <w:rsid w:val="00CA72AB"/>
    <w:rsid w:val="00CB17FE"/>
    <w:rsid w:val="00CC211C"/>
    <w:rsid w:val="00CF188E"/>
    <w:rsid w:val="00D16346"/>
    <w:rsid w:val="00D1712C"/>
    <w:rsid w:val="00D469D5"/>
    <w:rsid w:val="00D55BF7"/>
    <w:rsid w:val="00DA4156"/>
    <w:rsid w:val="00DB5833"/>
    <w:rsid w:val="00E0474C"/>
    <w:rsid w:val="00E051BD"/>
    <w:rsid w:val="00E07478"/>
    <w:rsid w:val="00E07B3D"/>
    <w:rsid w:val="00E83EEF"/>
    <w:rsid w:val="00E973B3"/>
    <w:rsid w:val="00EB1DD8"/>
    <w:rsid w:val="00F24687"/>
    <w:rsid w:val="00F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4">
    <w:name w:val="heading 4"/>
    <w:basedOn w:val="a"/>
    <w:next w:val="a"/>
    <w:link w:val="40"/>
    <w:qFormat/>
    <w:rsid w:val="006769D2"/>
    <w:pPr>
      <w:keepNext/>
      <w:jc w:val="left"/>
      <w:outlineLvl w:val="3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769D2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5">
    <w:name w:val="Body Text Indent"/>
    <w:basedOn w:val="a"/>
    <w:link w:val="a6"/>
    <w:rsid w:val="00E051BD"/>
    <w:pPr>
      <w:ind w:firstLine="39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5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ee.org/book/627891" TargetMode="External"/><Relationship Id="rId5" Type="http://schemas.openxmlformats.org/officeDocument/2006/relationships/hyperlink" Target="mailto:AlexS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2020-03-18T06:43:00Z</cp:lastPrinted>
  <dcterms:created xsi:type="dcterms:W3CDTF">2020-03-18T07:12:00Z</dcterms:created>
  <dcterms:modified xsi:type="dcterms:W3CDTF">2020-05-03T23:55:00Z</dcterms:modified>
</cp:coreProperties>
</file>